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Проект в подготовительной группе</w:t>
      </w:r>
      <w:r w:rsidR="00923A23">
        <w:rPr>
          <w:rFonts w:ascii="Times New Roman" w:hAnsi="Times New Roman" w:cs="Times New Roman"/>
          <w:sz w:val="28"/>
          <w:szCs w:val="28"/>
        </w:rPr>
        <w:t xml:space="preserve"> «Ромашка» </w:t>
      </w:r>
      <w:r w:rsidR="004044FE">
        <w:rPr>
          <w:rFonts w:ascii="Times New Roman" w:hAnsi="Times New Roman" w:cs="Times New Roman"/>
          <w:sz w:val="28"/>
          <w:szCs w:val="28"/>
        </w:rPr>
        <w:t>«Волшебница осень</w:t>
      </w:r>
      <w:r w:rsidRPr="000B7B3C">
        <w:rPr>
          <w:rFonts w:ascii="Times New Roman" w:hAnsi="Times New Roman" w:cs="Times New Roman"/>
          <w:sz w:val="28"/>
          <w:szCs w:val="28"/>
        </w:rPr>
        <w:t>»</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Подготовила проект: воспитатель МБДОУ «Детский сад№6 «Березка» </w:t>
      </w:r>
      <w:bookmarkStart w:id="0" w:name="_GoBack"/>
      <w:bookmarkEnd w:id="0"/>
      <w:proofErr w:type="spellStart"/>
      <w:r w:rsidRPr="000B7B3C">
        <w:rPr>
          <w:rFonts w:ascii="Times New Roman" w:hAnsi="Times New Roman" w:cs="Times New Roman"/>
          <w:sz w:val="28"/>
          <w:szCs w:val="28"/>
        </w:rPr>
        <w:t>Жигжитова</w:t>
      </w:r>
      <w:proofErr w:type="spellEnd"/>
      <w:r w:rsidRPr="000B7B3C">
        <w:rPr>
          <w:rFonts w:ascii="Times New Roman" w:hAnsi="Times New Roman" w:cs="Times New Roman"/>
          <w:sz w:val="28"/>
          <w:szCs w:val="28"/>
        </w:rPr>
        <w:t xml:space="preserve"> Е.А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Тип проекта: информационный, </w:t>
      </w:r>
      <w:proofErr w:type="spellStart"/>
      <w:r w:rsidRPr="000B7B3C">
        <w:rPr>
          <w:rFonts w:ascii="Times New Roman" w:hAnsi="Times New Roman" w:cs="Times New Roman"/>
          <w:sz w:val="28"/>
          <w:szCs w:val="28"/>
        </w:rPr>
        <w:t>исследовательско</w:t>
      </w:r>
      <w:proofErr w:type="spellEnd"/>
      <w:r w:rsidRPr="000B7B3C">
        <w:rPr>
          <w:rFonts w:ascii="Times New Roman" w:hAnsi="Times New Roman" w:cs="Times New Roman"/>
          <w:sz w:val="28"/>
          <w:szCs w:val="28"/>
        </w:rPr>
        <w:t>-творческий, групповой (20 человек).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Продолжительность: краткосрочный (4 недели)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Участники проекта: воспитатель </w:t>
      </w:r>
      <w:proofErr w:type="spellStart"/>
      <w:r w:rsidRPr="000B7B3C">
        <w:rPr>
          <w:rFonts w:ascii="Times New Roman" w:hAnsi="Times New Roman" w:cs="Times New Roman"/>
          <w:sz w:val="28"/>
          <w:szCs w:val="28"/>
        </w:rPr>
        <w:t>Жигжитова</w:t>
      </w:r>
      <w:proofErr w:type="spellEnd"/>
      <w:r w:rsidRPr="000B7B3C">
        <w:rPr>
          <w:rFonts w:ascii="Times New Roman" w:hAnsi="Times New Roman" w:cs="Times New Roman"/>
          <w:sz w:val="28"/>
          <w:szCs w:val="28"/>
        </w:rPr>
        <w:t xml:space="preserve"> Е.А.</w:t>
      </w:r>
      <w:proofErr w:type="gramStart"/>
      <w:r w:rsidRPr="000B7B3C">
        <w:rPr>
          <w:rFonts w:ascii="Times New Roman" w:hAnsi="Times New Roman" w:cs="Times New Roman"/>
          <w:sz w:val="28"/>
          <w:szCs w:val="28"/>
        </w:rPr>
        <w:t>,  дети</w:t>
      </w:r>
      <w:proofErr w:type="gramEnd"/>
      <w:r w:rsidRPr="000B7B3C">
        <w:rPr>
          <w:rFonts w:ascii="Times New Roman" w:hAnsi="Times New Roman" w:cs="Times New Roman"/>
          <w:sz w:val="28"/>
          <w:szCs w:val="28"/>
        </w:rPr>
        <w:t xml:space="preserve"> подготовительной группы, родители.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Актуальность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Мир природы - не может не тронуть человека любознательного, открытого к прекрасному. Наша задача - помочь ребёнку-дошкольнику открыть мир окружающей природы.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Любой проект - это плод раздумий и поисков интересных форм совместной деятельности взрослых и детей, это отражение мировоззрения участников проекта, в том числе творческого и экологического.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Развитие творческих способностей, воображения, развитие мелкой моторики у дошкольников способствует формированию предпосылок учебной деятельности.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Проблема: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У детей недостаточно представлений о предметах и явлениях природы, о правильном отношении к окружающему миру природы, о взаимодействии с ней.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Осень - это не только слякоть, пронизывающий холод. Осень-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дети - мы потеряли веру в волшебство и сказку.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Мы не стараемся придумать что-нибудь интересное и замысловатое - ведь у нас еле-еле хватает сил на работу и домашние заботы. А для детей осень приносит столько чудесного и необычного.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Цель: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Расширять и систематизировать знание детей об осени, как о времени года, ее признаках и явлениях.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Формировать эстетическое восприятие окружающего мира и способствовать творческому и речевому развитию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Задачи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1. Расширить и систематизировать знания детей об осени, изменениях в природе, учить видеть и выделять отдельные объекты осенней природы, развивать умения наблюдать за живыми объектами и явлениями неживой </w:t>
      </w:r>
      <w:proofErr w:type="gramStart"/>
      <w:r w:rsidRPr="000B7B3C">
        <w:rPr>
          <w:rFonts w:ascii="Times New Roman" w:hAnsi="Times New Roman" w:cs="Times New Roman"/>
          <w:sz w:val="28"/>
          <w:szCs w:val="28"/>
        </w:rPr>
        <w:t>природы;.</w:t>
      </w:r>
      <w:proofErr w:type="gramEnd"/>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Совершенствовать изобразительные навыки и умения, развивать умение видеть красоту окружающего природного мира, разнообразия его красок и форм.</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Активизировать речь детей, пополнить и обогатить знания детей по лексическим темам: «Осень», «Овощи», «Фрукты», «Грибы», «Птицы», «Животные;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Расширить представление о многообразии и пользе овощей и фруктов, созревающих в осенний период;</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Воспитывать чуткость к художественному слову, любовь и бережное отношение к природе.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Воспитывать нравственные и духовные качества ребёнка во время его общения с природой.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7. Сформировать активность и заинтересованность родителей в педагогическом процессе.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Ожидаемые результаты проекта по образовательным областям:</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познавательное развитие: расширение знаний о сезонных изменениях в природе, об их причинах; совершенствовать знания о видах изобразительного искусства; продолжать знакомить с художниками.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речевое развитие: активизация и обогащение словарного запаса детей по теме проекта, формирование умения правильно формулировать предложения, составлять рассказы по предложенному материалу; знание стихотворений об осени.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социально-коммуникативное развитие: формирование у детей ответственного отношения к природе как к основе экологических условий жизни;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художественно-эстетическое развитие: достижение положительного эмоционального отклика у детей при знакомстве с произведениями живописи, поэзии и музыки, отражение своих эмоций в собственной изобразительной деятельности;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физическое развитие: повышение эмоционального, психологического, физического благополучия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Этапы реализации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I этап. Организационно-подготовительный этап.</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Выбор темы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Определение цели и задач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Составление плана работы;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Изучение методической литературы;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Подготовка оборудования, материалов, литературы;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Оформление папок – передвижек для родителей по теме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II. этап. Практический.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Образовательные области. Виды детской деятельности.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Социально-коммуникативное развитие Сюжетно-ролевые игры: «Овощной магазин», «Магазин цветов», «На прогулке в осеннем лесу».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Дидактические игры: «Съедобные и ядовитые грибы», «Запасы зверей», «Времена года», «Чудесный мешочек", «Что растёт на грядке?», «Осенние приметы», «Две корзинки», «Овощи-фрукты», «Найди пару», «С какого дерева лист?», «Что лишнее».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Труд: Совместное украшение группы к осеннему празднику, сбор природного материала на прогулке и гербария, посильное оказание помощи в уборке листьев с площадки.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Познавательное развитие Сенсорное развитие: рассматривание и обследование муляжей и трафаретов овощей, фруктов, грибов, листьев.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Ознакомление с природой: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беседы «Грибы», «Осенний лес», «Поздняя осень», «Животный и растительный мир осеннего леса»; «Фрукты», «Овощи».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ООД: «Листопад, листопад – листья желтые летят», «То, что растет – живое», «Перелетные и зимующие птицы», «Красящие и косметические свойства овощей», «Почему осенние листья опадают», «Сколько красок у осени», «Что такое погода», «Экскурсия в парк».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цикл наблюдений: «Что цветет на нашем участке в начале сентября?», «Какие они - цветущие растения?», «Кто помогал цветам расти?», «Что было сначала, что будет потом?», «Соберем семена садовых цветов»,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Речевое развитие Чтение художественной литературы: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Пословицы, поговорки, загадки об осени.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Басня И. Крылова «Стрекоза и муравей»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И. Соколов- Микитов «</w:t>
      </w:r>
      <w:proofErr w:type="spellStart"/>
      <w:r w:rsidRPr="000B7B3C">
        <w:rPr>
          <w:rFonts w:ascii="Times New Roman" w:hAnsi="Times New Roman" w:cs="Times New Roman"/>
          <w:sz w:val="28"/>
          <w:szCs w:val="28"/>
        </w:rPr>
        <w:t>Листопадничек</w:t>
      </w:r>
      <w:proofErr w:type="spellEnd"/>
      <w:r w:rsidRPr="000B7B3C">
        <w:rPr>
          <w:rFonts w:ascii="Times New Roman" w:hAnsi="Times New Roman" w:cs="Times New Roman"/>
          <w:sz w:val="28"/>
          <w:szCs w:val="28"/>
        </w:rPr>
        <w:t>»</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М. Пришвин «Птицы и листья»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К. </w:t>
      </w:r>
      <w:proofErr w:type="spellStart"/>
      <w:r w:rsidRPr="000B7B3C">
        <w:rPr>
          <w:rFonts w:ascii="Times New Roman" w:hAnsi="Times New Roman" w:cs="Times New Roman"/>
          <w:sz w:val="28"/>
          <w:szCs w:val="28"/>
        </w:rPr>
        <w:t>Чашева</w:t>
      </w:r>
      <w:proofErr w:type="spellEnd"/>
      <w:r w:rsidRPr="000B7B3C">
        <w:rPr>
          <w:rFonts w:ascii="Times New Roman" w:hAnsi="Times New Roman" w:cs="Times New Roman"/>
          <w:sz w:val="28"/>
          <w:szCs w:val="28"/>
        </w:rPr>
        <w:t xml:space="preserve"> «Деревья спят»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Ю. </w:t>
      </w:r>
      <w:proofErr w:type="spellStart"/>
      <w:r w:rsidRPr="000B7B3C">
        <w:rPr>
          <w:rFonts w:ascii="Times New Roman" w:hAnsi="Times New Roman" w:cs="Times New Roman"/>
          <w:sz w:val="28"/>
          <w:szCs w:val="28"/>
        </w:rPr>
        <w:t>Тувим</w:t>
      </w:r>
      <w:proofErr w:type="spellEnd"/>
      <w:r w:rsidRPr="000B7B3C">
        <w:rPr>
          <w:rFonts w:ascii="Times New Roman" w:hAnsi="Times New Roman" w:cs="Times New Roman"/>
          <w:sz w:val="28"/>
          <w:szCs w:val="28"/>
        </w:rPr>
        <w:t xml:space="preserve"> "Овощи"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А. Пушкин «Уж небо осенью дышало…»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А. К. Толстой «Осень, обсыпается весь наш бедный сад…»</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Ф. Тютчева «Есть в осени первоначальной»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Н. Егорова «Листопад»</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Пересказ, рассказывание: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Пересказ произведения К. Ушинского «Четыре желания»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Пересказ произведения Н. Павловой «Опенки»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Составление описательных рассказов об овощах и фруктах.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Творческое рассказывание по темам «Мы гуляли на участке», «Что я видел в парке?»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Составление описательного рассказа на тему «Моя картина»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Пересказ произведения Н. Сладкова «Почему ноябрь пегий»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Пересказ произведения В. </w:t>
      </w:r>
      <w:proofErr w:type="spellStart"/>
      <w:r w:rsidRPr="000B7B3C">
        <w:rPr>
          <w:rFonts w:ascii="Times New Roman" w:hAnsi="Times New Roman" w:cs="Times New Roman"/>
          <w:sz w:val="28"/>
          <w:szCs w:val="28"/>
        </w:rPr>
        <w:t>Чаплиной</w:t>
      </w:r>
      <w:proofErr w:type="spellEnd"/>
      <w:r w:rsidRPr="000B7B3C">
        <w:rPr>
          <w:rFonts w:ascii="Times New Roman" w:hAnsi="Times New Roman" w:cs="Times New Roman"/>
          <w:sz w:val="28"/>
          <w:szCs w:val="28"/>
        </w:rPr>
        <w:t xml:space="preserve"> «Лес осенью»</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Заучивание наизусть: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А. Фет «Ласточки пропали»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Е. Трутнева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Дидактические игры: «Узнай по описанию», «Какой сок, варенье?», «Хлопай в ладоши», «Доскажи словечко», «Найди дерево по описанию», «Осенние слова», «Какая бывает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Художественно-эстетическое развитие Рисование: «Осенние мотивы», «Осенний натюрморт» (корзина с грибами, «Ветка рябины», «Разноцветный лес» (штампование листьями, «Летят перелетные птицы», «Лес, точно терем расписной», «Яблоня с яблоками», «Осень – щедрая пора»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Лепка: «За грибами в лес осенний», «Лебедушка», «Осеннее дерево».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Аппликация: «Осенний ковер», «Аппликация из осенних листьев»,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Конструирование: «Грибок», «Осенний лист» (из бумаги)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Коллективная работа: «Листопад», «Осеннее дерево», «Разноцветный лес», «Лебеди на пруду», «Грибная поляна».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Рассматривание репродукций картин: И. С. Остроухов «Золотая осень», И. И. Левитан «Золотая осень», Г. Мясоедов «Осенний пейзаж», В. Поленов «Золотая осень», П. Кончаловский «Первый снег».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Физическое развитие Подвижные игры: «Белкины запасы», «Раз, два, три – названный лист бери», «У медведя во бору», «Перелет птиц», «Гуси», «Филин и пташки», «Поедем в лес», «Вершки и корешки», «Совушка», эстафета «Собери осенний букет».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Физкультминутки: «Аист», «Капуста», дыхательная гимнастика «Ветерок», пальчиковая гимнастика: «Вышел дождик погулять», «</w:t>
      </w:r>
      <w:proofErr w:type="spellStart"/>
      <w:r w:rsidRPr="000B7B3C">
        <w:rPr>
          <w:rFonts w:ascii="Times New Roman" w:hAnsi="Times New Roman" w:cs="Times New Roman"/>
          <w:sz w:val="28"/>
          <w:szCs w:val="28"/>
        </w:rPr>
        <w:t>Здравству</w:t>
      </w:r>
      <w:proofErr w:type="spellEnd"/>
      <w:r w:rsidRPr="000B7B3C">
        <w:rPr>
          <w:rFonts w:ascii="Times New Roman" w:hAnsi="Times New Roman" w:cs="Times New Roman"/>
          <w:sz w:val="28"/>
          <w:szCs w:val="28"/>
        </w:rPr>
        <w:t>, осень золотая», «Осень» и др.</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Культурно - досуговая деятельность: - Праздник осени «Осенняя сказка»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 викторина «Осенние забавы»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выставка поделок: «Разноцветная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Взаимодействие </w:t>
      </w:r>
      <w:proofErr w:type="gramStart"/>
      <w:r w:rsidRPr="000B7B3C">
        <w:rPr>
          <w:rFonts w:ascii="Times New Roman" w:hAnsi="Times New Roman" w:cs="Times New Roman"/>
          <w:sz w:val="28"/>
          <w:szCs w:val="28"/>
        </w:rPr>
        <w:t>с родителям</w:t>
      </w:r>
      <w:proofErr w:type="gramEnd"/>
      <w:r w:rsidRPr="000B7B3C">
        <w:rPr>
          <w:rFonts w:ascii="Times New Roman" w:hAnsi="Times New Roman" w:cs="Times New Roman"/>
          <w:sz w:val="28"/>
          <w:szCs w:val="28"/>
        </w:rPr>
        <w:t>: - Консультации: «Закаливание, профилактика простудных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и инфекционных заболеваний», «Профилактика гриппа у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Папки-передвижки: «Золотая Осень», «Осени месяцы».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Памятки: «Рекомендации родителям по верхней одежде ребёнка в осенний период», «Осенние пословицы».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Сбор природного материала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участие в выставке поделок «Осенние красоты»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помощь в подготовке к празднику «Осенняя сказка» (изготовление атрибутов, костюмов, разучивание стихов, песен, частушек);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Перспективный план реализации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неделя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Название мероприятий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Ответственный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Понедельник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Ознакомление с предметным и социальным окружением. Беседа «То, что растет живое»;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Развитие речи. Пересказ произведения К. Ушинского «Четыре желания»;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Прослушивание музыкальных произведений: П. Чайковский «Времена года», А. Вивальди «Времена года»;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Наблюдение «Что цветет на нашем участке»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С. Р. И «Магазин цветов.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Вторник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«Разноцветный лес» (штампование листьями». Оформление коллективной работы.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Эстафета «Собери осенний букет»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«С какого дерева лист?»;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Чтение стихов Н. Егоровой «Листопад», А. Пушкин «Уж небо осенью дышало», А. Толстой «Осень, обсыпается весь наш бедный сад…» К. Бальмонт «Осень»; А. Майков «Осенние листья»; Е. Трутнева «Листопад», «Улетает лето»;5. Физкультминутка «1,2,3,4,5 –листики начнем считать»;</w:t>
      </w: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Среда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Развитие речи. Заучивание стихотворения Е. Трутневой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Прослушивание музыкального произведения: А. Филиппенко «Танец осенних листочков»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Разучивании «Танца с зонтиками» для утренника.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Памятка для родителей «Осенние пословицы»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Д/и «Возвратим осени память».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Четверг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«Лес, точно терем расписной»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Чтение стихотворения И. А. Бунина «Лес, точно терем расписной…»,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Разучивание песни к утреннику «Осень-раскрасавица», муз</w:t>
      </w:r>
      <w:proofErr w:type="gramStart"/>
      <w:r w:rsidRPr="000B7B3C">
        <w:rPr>
          <w:rFonts w:ascii="Times New Roman" w:hAnsi="Times New Roman" w:cs="Times New Roman"/>
          <w:sz w:val="28"/>
          <w:szCs w:val="28"/>
        </w:rPr>
        <w:t>.</w:t>
      </w:r>
      <w:proofErr w:type="gramEnd"/>
      <w:r w:rsidRPr="000B7B3C">
        <w:rPr>
          <w:rFonts w:ascii="Times New Roman" w:hAnsi="Times New Roman" w:cs="Times New Roman"/>
          <w:sz w:val="28"/>
          <w:szCs w:val="28"/>
        </w:rPr>
        <w:t xml:space="preserve"> и сл. Г. </w:t>
      </w:r>
      <w:proofErr w:type="spellStart"/>
      <w:r w:rsidRPr="000B7B3C">
        <w:rPr>
          <w:rFonts w:ascii="Times New Roman" w:hAnsi="Times New Roman" w:cs="Times New Roman"/>
          <w:sz w:val="28"/>
          <w:szCs w:val="28"/>
        </w:rPr>
        <w:t>Азаматова</w:t>
      </w:r>
      <w:proofErr w:type="spellEnd"/>
      <w:r w:rsidRPr="000B7B3C">
        <w:rPr>
          <w:rFonts w:ascii="Times New Roman" w:hAnsi="Times New Roman" w:cs="Times New Roman"/>
          <w:sz w:val="28"/>
          <w:szCs w:val="28"/>
        </w:rPr>
        <w:t>-Бас.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Сюжетно-ролевая игра «На прогулке в осеннем лесу»;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Дыхательная гимнастика «Ветерок».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Пятница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1. Познавательно-исследовательская деятельность «Почему осенние листья опадают».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2.Д/и «С какого дерева листок»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Художественно-эстетическое развитие «Аппликация из осенних листьев»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4.П/и «Раз, два, три, названный лист бери»;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5.Чтение пословиц, поговорок, загадок об осени</w:t>
      </w: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неделя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Название мероприятий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Ответственный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Понедельник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Ознакомление с миром природы. «Листопад, листопад – листья желтые летят».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2. Развитие речи. Пересказ </w:t>
      </w:r>
      <w:proofErr w:type="spellStart"/>
      <w:r w:rsidRPr="000B7B3C">
        <w:rPr>
          <w:rFonts w:ascii="Times New Roman" w:hAnsi="Times New Roman" w:cs="Times New Roman"/>
          <w:sz w:val="28"/>
          <w:szCs w:val="28"/>
        </w:rPr>
        <w:t>произвелдения</w:t>
      </w:r>
      <w:proofErr w:type="spellEnd"/>
      <w:r w:rsidRPr="000B7B3C">
        <w:rPr>
          <w:rFonts w:ascii="Times New Roman" w:hAnsi="Times New Roman" w:cs="Times New Roman"/>
          <w:sz w:val="28"/>
          <w:szCs w:val="28"/>
        </w:rPr>
        <w:t xml:space="preserve"> В. </w:t>
      </w:r>
      <w:proofErr w:type="spellStart"/>
      <w:r w:rsidRPr="000B7B3C">
        <w:rPr>
          <w:rFonts w:ascii="Times New Roman" w:hAnsi="Times New Roman" w:cs="Times New Roman"/>
          <w:sz w:val="28"/>
          <w:szCs w:val="28"/>
        </w:rPr>
        <w:t>Чаплиной</w:t>
      </w:r>
      <w:proofErr w:type="spellEnd"/>
      <w:r w:rsidRPr="000B7B3C">
        <w:rPr>
          <w:rFonts w:ascii="Times New Roman" w:hAnsi="Times New Roman" w:cs="Times New Roman"/>
          <w:sz w:val="28"/>
          <w:szCs w:val="28"/>
        </w:rPr>
        <w:t xml:space="preserve"> «Лес осенью»</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Папка-передвижка для родителей «Осенние месяцы».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«Осенние приметы».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Пальчиковая гимнастка «Вышел дождик погулять»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Разучивание пе</w:t>
      </w:r>
      <w:r w:rsidR="004C6631" w:rsidRPr="000B7B3C">
        <w:rPr>
          <w:rFonts w:ascii="Times New Roman" w:hAnsi="Times New Roman" w:cs="Times New Roman"/>
          <w:sz w:val="28"/>
          <w:szCs w:val="28"/>
        </w:rPr>
        <w:t xml:space="preserve">сни «Дождик», сл. Ю. </w:t>
      </w:r>
      <w:proofErr w:type="spellStart"/>
      <w:r w:rsidR="004C6631" w:rsidRPr="000B7B3C">
        <w:rPr>
          <w:rFonts w:ascii="Times New Roman" w:hAnsi="Times New Roman" w:cs="Times New Roman"/>
          <w:sz w:val="28"/>
          <w:szCs w:val="28"/>
        </w:rPr>
        <w:t>Верижнико</w:t>
      </w:r>
      <w:proofErr w:type="spellEnd"/>
      <w:r w:rsidRPr="000B7B3C">
        <w:rPr>
          <w:rFonts w:ascii="Times New Roman" w:hAnsi="Times New Roman" w:cs="Times New Roman"/>
          <w:sz w:val="28"/>
          <w:szCs w:val="28"/>
        </w:rPr>
        <w:t>.</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Вторник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«Ветка рябины»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«Осенняя прогулка в парк»;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3. Д/и «Овощи-фрукты»;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П/и «У медведя во бору»;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Беседа «Осенний лес»;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Наблюдение «Кто помогал цветам расти?»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Среда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Речевое развитие. Беседа «Сколько красок у осени?».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Хороводная игра «Что нам осень принесла»;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«Две корзинки»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Дыхательная гимнастика «Ветерок»;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5. Чтение басни </w:t>
      </w:r>
      <w:r w:rsidR="004C6631" w:rsidRPr="000B7B3C">
        <w:rPr>
          <w:rFonts w:ascii="Times New Roman" w:hAnsi="Times New Roman" w:cs="Times New Roman"/>
          <w:sz w:val="28"/>
          <w:szCs w:val="28"/>
        </w:rPr>
        <w:t>И. Крылова «Стрекоза и муравей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Четверг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Рассматривание репродукций картин: И. С. Остроухов «Золотая осень», И. И. Левитан «Золотая осень», Г. Мясоедов «Осенний пейзаж», В. Поленов «Золотая осень», П. Кончаловский «Первый снег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Д/и «Какая бывает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П/и «Раз, два, три – названный лист бери»;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Физкультминутка «Капуста»;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Чтение произве</w:t>
      </w:r>
      <w:r w:rsidR="004C6631" w:rsidRPr="000B7B3C">
        <w:rPr>
          <w:rFonts w:ascii="Times New Roman" w:hAnsi="Times New Roman" w:cs="Times New Roman"/>
          <w:sz w:val="28"/>
          <w:szCs w:val="28"/>
        </w:rPr>
        <w:t xml:space="preserve">дения К. </w:t>
      </w:r>
      <w:proofErr w:type="spellStart"/>
      <w:r w:rsidR="004C6631" w:rsidRPr="000B7B3C">
        <w:rPr>
          <w:rFonts w:ascii="Times New Roman" w:hAnsi="Times New Roman" w:cs="Times New Roman"/>
          <w:sz w:val="28"/>
          <w:szCs w:val="28"/>
        </w:rPr>
        <w:t>Чашева</w:t>
      </w:r>
      <w:proofErr w:type="spellEnd"/>
      <w:r w:rsidR="004C6631" w:rsidRPr="000B7B3C">
        <w:rPr>
          <w:rFonts w:ascii="Times New Roman" w:hAnsi="Times New Roman" w:cs="Times New Roman"/>
          <w:sz w:val="28"/>
          <w:szCs w:val="28"/>
        </w:rPr>
        <w:t xml:space="preserve"> «Деревья спят»;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Пятница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Продуктивная деятельность (конструирование из бумаги) «Осенний лист». Оформление коллективной работы «Осеннее дерево»;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2. Художественно-эстетическое развитие (Лепка) «Осеннее дерево»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«С какого дерева лист?»;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4.П/и «Поедем в лес»;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5.Творческое рассказывание «Мы гуляли на участке»;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неделя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Название мероприятий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Ответственный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Понедельник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Ознакомление с предметным и социальным окружением «Перелетные и зимующие птицы»;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Заучивание стихотворения А. Фета «Ласточки пропали»;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Разучивания танца «Разноцветная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«Запасы зверей»;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П/и «Перелет птиц»;</w:t>
      </w:r>
    </w:p>
    <w:p w:rsidR="002100DE" w:rsidRPr="000B7B3C" w:rsidRDefault="002100DE" w:rsidP="000B7B3C">
      <w:pPr>
        <w:spacing w:line="240" w:lineRule="auto"/>
        <w:rPr>
          <w:rFonts w:ascii="Times New Roman" w:hAnsi="Times New Roman" w:cs="Times New Roman"/>
          <w:sz w:val="28"/>
          <w:szCs w:val="28"/>
        </w:rPr>
      </w:pPr>
    </w:p>
    <w:p w:rsidR="004C6631"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Консультация для родителей: «Закаливание, профилактика простудн</w:t>
      </w:r>
      <w:r w:rsidR="004C6631" w:rsidRPr="000B7B3C">
        <w:rPr>
          <w:rFonts w:ascii="Times New Roman" w:hAnsi="Times New Roman" w:cs="Times New Roman"/>
          <w:sz w:val="28"/>
          <w:szCs w:val="28"/>
        </w:rPr>
        <w:t>ых и инфекционных заболевании</w:t>
      </w: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Вторник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«Летят перелетные птицы»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Чтение произведения об осени М. Пришвина «Птицы и листья»;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Физкультминутка «Аист»;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«Что лишнее?»;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П/и Гуси»;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Наблюдение «Почему осенью птицы прилетают к жилищам людей?»;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Среда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1. Развитие речи. Экскурсия в парк. Составление рассказа «Что я видел в парке?»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Разучивание осенних частушек к утреннику.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Наблюдение «Чем отличается ель от других деревьев осенью»;</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«Чудесный мешочек»;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Памятка для родителей «Рекомендации родителям по верхней одежде ребенка в осенний период»</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Четверг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«Осенние мотивы» (сказочный гриб);</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2. Чтение произведения Ю. </w:t>
      </w:r>
      <w:proofErr w:type="spellStart"/>
      <w:r w:rsidRPr="000B7B3C">
        <w:rPr>
          <w:rFonts w:ascii="Times New Roman" w:hAnsi="Times New Roman" w:cs="Times New Roman"/>
          <w:sz w:val="28"/>
          <w:szCs w:val="28"/>
        </w:rPr>
        <w:t>Тувима</w:t>
      </w:r>
      <w:proofErr w:type="spellEnd"/>
      <w:r w:rsidRPr="000B7B3C">
        <w:rPr>
          <w:rFonts w:ascii="Times New Roman" w:hAnsi="Times New Roman" w:cs="Times New Roman"/>
          <w:sz w:val="28"/>
          <w:szCs w:val="28"/>
        </w:rPr>
        <w:t xml:space="preserve"> «Овощи»;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П/и «Белкины запасы»;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Разучивании танца «Разноцветная осень» к утреннику;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Д/и «Хлопай в ладоши»;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Папка-передвижка для родителей «Золотая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Пятница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Познавательно-исследовательская деятельность «Красящие и косметические свойства овощей».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Художественно-эстетическое развитие «Осенний ковер»</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«Доскажи словечко»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С. Р. И «Овощной магазин»</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П/и «вершки и корешки»;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Составление описательных рассказов об овощах и фруктах;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неделя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Название мероприятий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Ответственный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Понедельник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Ознакомление с окружающим миром «грибы»;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Пересказ произведения Н. Павлова «Опенки»;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Разучивания «Танца Василисы с подружками» для утренника;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4. Д/и «Съедобные и ядовитые грибы»;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П/и «У медведя во бору»;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Консультация для родителей: «Профилактика гриппа у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Вторник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«Осенний натюрморт» (корзина с грибами);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Чтение произведения И. Соколова-Микитова «</w:t>
      </w:r>
      <w:proofErr w:type="spellStart"/>
      <w:r w:rsidRPr="000B7B3C">
        <w:rPr>
          <w:rFonts w:ascii="Times New Roman" w:hAnsi="Times New Roman" w:cs="Times New Roman"/>
          <w:sz w:val="28"/>
          <w:szCs w:val="28"/>
        </w:rPr>
        <w:t>Листопадничек</w:t>
      </w:r>
      <w:proofErr w:type="spellEnd"/>
      <w:r w:rsidRPr="000B7B3C">
        <w:rPr>
          <w:rFonts w:ascii="Times New Roman" w:hAnsi="Times New Roman" w:cs="Times New Roman"/>
          <w:sz w:val="28"/>
          <w:szCs w:val="28"/>
        </w:rPr>
        <w:t>»;</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Пальчиковая гимнастика «Вышел дождик погулять»;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«Найди пару»;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П/</w:t>
      </w:r>
      <w:proofErr w:type="gramStart"/>
      <w:r w:rsidRPr="000B7B3C">
        <w:rPr>
          <w:rFonts w:ascii="Times New Roman" w:hAnsi="Times New Roman" w:cs="Times New Roman"/>
          <w:sz w:val="28"/>
          <w:szCs w:val="28"/>
        </w:rPr>
        <w:t>и ;</w:t>
      </w:r>
      <w:proofErr w:type="gramEnd"/>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Наблюдение «Почему исчезли насекомые?»;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Среда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Развитие речи. Пересказ произведения Н. Сладкова «Почему ноябрь пегий»;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Разучивание танца «Колдунов» к утреннику.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3. Наблюдение «Нужно ли собирать семена дикорастущих растений»;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«Что растет на грядке?»;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Художественно-эстетическое развитие. Участие во всероссийском конкурсе рисунка и прикладного творчества «Осень-2018»</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Четверг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«Осень щедрая пора;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2. Чтение произведения Ю. </w:t>
      </w:r>
      <w:proofErr w:type="spellStart"/>
      <w:r w:rsidRPr="000B7B3C">
        <w:rPr>
          <w:rFonts w:ascii="Times New Roman" w:hAnsi="Times New Roman" w:cs="Times New Roman"/>
          <w:sz w:val="28"/>
          <w:szCs w:val="28"/>
        </w:rPr>
        <w:t>Тувима</w:t>
      </w:r>
      <w:proofErr w:type="spellEnd"/>
      <w:r w:rsidRPr="000B7B3C">
        <w:rPr>
          <w:rFonts w:ascii="Times New Roman" w:hAnsi="Times New Roman" w:cs="Times New Roman"/>
          <w:sz w:val="28"/>
          <w:szCs w:val="28"/>
        </w:rPr>
        <w:t xml:space="preserve"> «Овощи»;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П/и «Белкины запасы»;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«Какой сок, варенье?»;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Праздник осени «Осенняя сказка»;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Пятница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Продуктивная деятельность. Конструирование из бумаги «Грибок». Оформление коллективной работы «Грибная поляна»</w:t>
      </w:r>
    </w:p>
    <w:p w:rsidR="002100DE" w:rsidRPr="000B7B3C" w:rsidRDefault="002100DE" w:rsidP="000B7B3C">
      <w:pPr>
        <w:spacing w:line="240" w:lineRule="auto"/>
        <w:ind w:firstLine="708"/>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Художественно–эстетическое развитие (лепка) «За грибами в осенний лес» (корзинка с грибами);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«Осенние слова»»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Наблюдение «Что было сначала, что будет потом»;</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4C6631"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Викторина «Осенние забавы»;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III. Подведение итогов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Продукт проектной деятельности: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выставка «Разноцветная осень» («Аппликация из осенних листочков», коллективная работа «Осенний клен», коллективная работа «Волшебные листопад», коллективная работа «Лебеди на пруду», коллективная работа «Разноцветный лес», «Грибная поляна».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Поделки из пластилина: «Корзина с грибами», «Лебедушка», «Осеннее дерево».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рисунки «Осенние мотивы» (сказочный гриб, «Разноцветный лес» (штампование листьями, «Осенний натюрморт» (корзинка с грибами, «Лес – точно терем расписной», «Летят перелетные птицы», «Ветка рябины», «Яблоня с яблоками».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аппликации: «Осенний ковер», «Аппликация из осенних листочков»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поделки из бумаги: «Грибок», «Кленовый лист»;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участие в осеннем празднике «Осенняя сказка»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участие во всероссийском конкурсе рисунка и прикладного творчества «Осень-2016»</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-папки-раскладушки для родителей: «Закаливание, профилактика простудных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и инфекционных заболеваний», «Профилактика гриппа у детей», «Золотая осень», «Осенние месяцы».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составление портфолио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презентация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Анализ результатов работы.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 ходе реализации проекта у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развивались творческие способности,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углубились знания о природе, укрепилось представление о необходимости бережного отношения к ней,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совершенствовалось умение осуществлять экспериментальную деятельность, устанавливать причинно-следственные связи в окружающем мире,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расширился и активизировался словарный запас,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 родителей появился интерес к проектной деятельности, они с удовольствием принимали участие в оформлении выставки.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Предварительный просмотр:</w:t>
      </w: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Проект в подготовительной группе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«Осень разноцветная»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Подготовила проект: воспитатель МБДОУ «Детский сад№62 «Каравай» Лебедева О.В.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Тип проекта: информационный, </w:t>
      </w:r>
      <w:proofErr w:type="spellStart"/>
      <w:r w:rsidRPr="000B7B3C">
        <w:rPr>
          <w:rFonts w:ascii="Times New Roman" w:hAnsi="Times New Roman" w:cs="Times New Roman"/>
          <w:sz w:val="28"/>
          <w:szCs w:val="28"/>
        </w:rPr>
        <w:t>исследовательско</w:t>
      </w:r>
      <w:proofErr w:type="spellEnd"/>
      <w:r w:rsidRPr="000B7B3C">
        <w:rPr>
          <w:rFonts w:ascii="Times New Roman" w:hAnsi="Times New Roman" w:cs="Times New Roman"/>
          <w:sz w:val="28"/>
          <w:szCs w:val="28"/>
        </w:rPr>
        <w:t>-творческий, групповой (29 человек).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Продолжительность: краткосрочный (4 недели)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Участники проекта: воспитатель Лебедева О.В., музыкальный руководитель </w:t>
      </w:r>
      <w:proofErr w:type="spellStart"/>
      <w:r w:rsidRPr="000B7B3C">
        <w:rPr>
          <w:rFonts w:ascii="Times New Roman" w:hAnsi="Times New Roman" w:cs="Times New Roman"/>
          <w:sz w:val="28"/>
          <w:szCs w:val="28"/>
        </w:rPr>
        <w:t>Буянова</w:t>
      </w:r>
      <w:proofErr w:type="spellEnd"/>
      <w:r w:rsidRPr="000B7B3C">
        <w:rPr>
          <w:rFonts w:ascii="Times New Roman" w:hAnsi="Times New Roman" w:cs="Times New Roman"/>
          <w:sz w:val="28"/>
          <w:szCs w:val="28"/>
        </w:rPr>
        <w:t xml:space="preserve"> М.Ю., педагог дополнительного образования </w:t>
      </w:r>
      <w:proofErr w:type="spellStart"/>
      <w:r w:rsidRPr="000B7B3C">
        <w:rPr>
          <w:rFonts w:ascii="Times New Roman" w:hAnsi="Times New Roman" w:cs="Times New Roman"/>
          <w:sz w:val="28"/>
          <w:szCs w:val="28"/>
        </w:rPr>
        <w:t>Мешкова</w:t>
      </w:r>
      <w:proofErr w:type="spellEnd"/>
      <w:r w:rsidRPr="000B7B3C">
        <w:rPr>
          <w:rFonts w:ascii="Times New Roman" w:hAnsi="Times New Roman" w:cs="Times New Roman"/>
          <w:sz w:val="28"/>
          <w:szCs w:val="28"/>
        </w:rPr>
        <w:t xml:space="preserve"> С.А., дети подготовительной группы, родители.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Актуальность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Мир природы - не может не тронуть человека любознательного, открытого к прекрасному. Наша задача - помочь ребёнку-дошкольнику открыть мир окружающей природы.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Любой проект - это плод раздумий и поисков интересных форм совместной деятельности взрослых и детей, это отражение мировоззрения участников проекта, в том числе творческого и экологического.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Развитие творческих способностей, воображения, развитие мелкой моторики у дошкольников способствует формированию предпосылок учебной деятельности.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Проблема: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У детей недостаточно представлений о предметах и явлениях природы, о правильном отношении к окружающему миру природы, о взаимодействии с ней.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Осень - это не только слякоть, пронизывающий холод. Осень-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дети - мы потеряли веру в волшебство и сказку.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Мы не стараемся придумать что-нибудь интересное и замысловатое - ведь у нас еле-еле хватает сил на работу и домашние заботы. А для детей осень приносит столько чудесного и необычного.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Цель: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Расширять и систематизировать знание детей об осени, как о времени года, ее признаках и явлениях.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Формировать эстетическое восприятие окружающего мира и способствовать творческому и речевому развитию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Задачи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1. Расширить и систематизировать знания детей об осени, изменениях в природе, учить видеть и выделять отдельные объекты осенней природы, развивать умения наблюдать за живыми объектами и явлениями неживой </w:t>
      </w:r>
      <w:proofErr w:type="gramStart"/>
      <w:r w:rsidRPr="000B7B3C">
        <w:rPr>
          <w:rFonts w:ascii="Times New Roman" w:hAnsi="Times New Roman" w:cs="Times New Roman"/>
          <w:sz w:val="28"/>
          <w:szCs w:val="28"/>
        </w:rPr>
        <w:t>природы;.</w:t>
      </w:r>
      <w:proofErr w:type="gramEnd"/>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Совершенствовать изобразительные навыки и умения, развивать умение видеть красоту окружающего природного мира, разнообразия его красок и форм.</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Активизировать речь детей, пополнить и обогатить знания детей по лексическим темам: «Осень», «Овощи», «Фрукты», «Грибы», «Птицы», «Животные;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Расширить представление о многообразии и пользе овощей и фруктов, созревающих в осенний период;</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Воспитывать чуткость к художественному слову, любовь и бережное отношение к природе.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Воспитывать нравственные и духовные качества ребёнка во время его общения с природой.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7. Сформировать активность и заинтересованность родителей в педагогическом процессе.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Ожидаемые результаты проекта по образовательным областям:</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познавательное развитие: расширение знаний о сезонных изменениях в природе, об их причинах; совершенствовать знания о видах изобразительного искусства; продолжать знакомить с художниками.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речевое развитие: активизация и обогащение словарного запаса детей по теме проекта, формирование умения правильно формулировать предложения, составлять рассказы по предложенному материалу; знание стихотворений об осени.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социально-коммуникативное развитие: формирование у детей ответственного отношения к природе как к основе экологических условий жизни;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художественно-эстетическое развитие: достижение положительного эмоционального отклика у детей при знакомстве с произведениями живописи, поэзии и музыки, отражение своих эмоций в собственной изобразительной деятельности;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физическое развитие: повышение эмоционального, психологического, физического благополучия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Этапы реализации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I этап. Организационно-подготовительный этап.</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Выбор темы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Определение цели и задач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Составление плана работы;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Изучение методической литературы;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Подготовка оборудования, материалов, литературы;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Оформление папок – передвижек для родителей по теме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II. этап. Практический.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Образовательные области. Виды детской деятельности.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Социально-коммуникативное развитие Сюжетно-ролевые игры: «Овощной магазин», «Магазин цветов», «На прогулке в осеннем лесу».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Дидактические игры: «Съедобные и ядовитые грибы», «Запасы зверей», «Времена года», «Чудесный мешочек", «Что растёт на грядке?», «Осенние приметы», «Две корзинки», «Овощи-фрукты», «Найди пару», «С какого дерева лист?», «Что лишнее».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Труд: Совместное украшение группы к осеннему празднику, сбор природного материала на прогулке и гербария, посильное оказание помощи в уборке листьев с площадки.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Познавательное развитие Сенсорное развитие: рассматривание и обследование муляжей и трафаретов овощей, фруктов, грибов, листьев.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Ознакомление с природой: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беседы «Грибы», «Осенний лес», «Поздняя осень», «Животный и растительный мир осеннего леса»; «Фрукты», «Овощи».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ООД: «Листопад, листопад – листья желтые летят», «То, что растет – живое», «Перелетные и зимующие птицы», «Красящие и косметические свойства овощей», «Почему осенние листья опадают», «Сколько красок у осени», «Что такое погода», «Экскурсия в парк».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цикл наблюдений: «Что цветет на нашем участке в начале сентября?», «Какие они - цветущие растения?», «Кто помогал цветам расти?», «Что было сначала, что будет потом?», «Соберем семена садовых цветов»,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Речевое развитие Чтение художественной литературы: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Пословицы, поговорки, загадки об осени.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Басня И. Крылова «Стрекоза и муравей»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И. Соколов- Микитов «</w:t>
      </w:r>
      <w:proofErr w:type="spellStart"/>
      <w:r w:rsidRPr="000B7B3C">
        <w:rPr>
          <w:rFonts w:ascii="Times New Roman" w:hAnsi="Times New Roman" w:cs="Times New Roman"/>
          <w:sz w:val="28"/>
          <w:szCs w:val="28"/>
        </w:rPr>
        <w:t>Листопадничек</w:t>
      </w:r>
      <w:proofErr w:type="spellEnd"/>
      <w:r w:rsidRPr="000B7B3C">
        <w:rPr>
          <w:rFonts w:ascii="Times New Roman" w:hAnsi="Times New Roman" w:cs="Times New Roman"/>
          <w:sz w:val="28"/>
          <w:szCs w:val="28"/>
        </w:rPr>
        <w:t>»</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М. Пришвин «Птицы и листья»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К. </w:t>
      </w:r>
      <w:proofErr w:type="spellStart"/>
      <w:r w:rsidRPr="000B7B3C">
        <w:rPr>
          <w:rFonts w:ascii="Times New Roman" w:hAnsi="Times New Roman" w:cs="Times New Roman"/>
          <w:sz w:val="28"/>
          <w:szCs w:val="28"/>
        </w:rPr>
        <w:t>Чашева</w:t>
      </w:r>
      <w:proofErr w:type="spellEnd"/>
      <w:r w:rsidRPr="000B7B3C">
        <w:rPr>
          <w:rFonts w:ascii="Times New Roman" w:hAnsi="Times New Roman" w:cs="Times New Roman"/>
          <w:sz w:val="28"/>
          <w:szCs w:val="28"/>
        </w:rPr>
        <w:t xml:space="preserve"> «Деревья спят»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Ю. </w:t>
      </w:r>
      <w:proofErr w:type="spellStart"/>
      <w:r w:rsidRPr="000B7B3C">
        <w:rPr>
          <w:rFonts w:ascii="Times New Roman" w:hAnsi="Times New Roman" w:cs="Times New Roman"/>
          <w:sz w:val="28"/>
          <w:szCs w:val="28"/>
        </w:rPr>
        <w:t>Тувим</w:t>
      </w:r>
      <w:proofErr w:type="spellEnd"/>
      <w:r w:rsidRPr="000B7B3C">
        <w:rPr>
          <w:rFonts w:ascii="Times New Roman" w:hAnsi="Times New Roman" w:cs="Times New Roman"/>
          <w:sz w:val="28"/>
          <w:szCs w:val="28"/>
        </w:rPr>
        <w:t xml:space="preserve"> "Овощи"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А. Пушкин «Уж небо осенью дышало…»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А. К. Толстой «Осень, обсыпается весь наш бедный сад…»</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Ф. Тютчева «Есть в осени первоначальной»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Н. Егорова «Листопад»</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Пересказ, рассказывание: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Пересказ произведения К. Ушинского «Четыре желания»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Пересказ произведения Н. Павловой «Опенки»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Составление описательных рассказов об овощах и фруктах.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Творческое рассказывание по темам «Мы гуляли на участке», «Что я видел в парке?»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Составление описательного рассказа на тему «Моя картина»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Пересказ произведения Н. Сладкова «Почему ноябрь пегий»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Пересказ произведения В. </w:t>
      </w:r>
      <w:proofErr w:type="spellStart"/>
      <w:r w:rsidRPr="000B7B3C">
        <w:rPr>
          <w:rFonts w:ascii="Times New Roman" w:hAnsi="Times New Roman" w:cs="Times New Roman"/>
          <w:sz w:val="28"/>
          <w:szCs w:val="28"/>
        </w:rPr>
        <w:t>Чаплиной</w:t>
      </w:r>
      <w:proofErr w:type="spellEnd"/>
      <w:r w:rsidRPr="000B7B3C">
        <w:rPr>
          <w:rFonts w:ascii="Times New Roman" w:hAnsi="Times New Roman" w:cs="Times New Roman"/>
          <w:sz w:val="28"/>
          <w:szCs w:val="28"/>
        </w:rPr>
        <w:t xml:space="preserve"> «Лес осенью»</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Заучивание наизусть: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А. Фет «Ласточки пропали»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Е. Трутнева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Дидактические игры: «Узнай по описанию», «Какой сок, варенье?», «Хлопай в ладоши», «Доскажи словечко», «Найди дерево по описанию», «Осенние слова», «Какая бывает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Художественно-эстетическое развитие Рисование: «Осенние мотивы», «Осенний натюрморт» (корзина с грибами, «Ветка рябины», «Разноцветный лес» (штампование листьями, «Летят перелетные птицы», «Лес, точно терем расписной», «Яблоня с яблоками», «Осень – щедрая пора»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Лепка: «За грибами в лес осенний», «Лебедушка», «Осеннее дерево».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Аппликация: «Осенний ковер», «Аппликация из осенних листьев»,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Конструирование: «Грибок», «Осенний лист» (из бумаги)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Коллективная работа: «Листопад», «Осеннее дерево», «Разноцветный лес», «Лебеди на пруду», «Грибная поляна».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Рассматривание репродукций картин: И. С. Остроухов «Золотая осень», И. И. Левитан «Золотая осень», Г. Мясоедов «Осенний пейзаж», В. Поленов «Золотая осень», П. Кончаловский «Первый снег».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Музыка: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Хороводная игра «Что нам осень принесла»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песни «Дождик» (сл. Ю. </w:t>
      </w:r>
      <w:proofErr w:type="spellStart"/>
      <w:r w:rsidRPr="000B7B3C">
        <w:rPr>
          <w:rFonts w:ascii="Times New Roman" w:hAnsi="Times New Roman" w:cs="Times New Roman"/>
          <w:sz w:val="28"/>
          <w:szCs w:val="28"/>
        </w:rPr>
        <w:t>Верижников</w:t>
      </w:r>
      <w:proofErr w:type="spellEnd"/>
      <w:r w:rsidRPr="000B7B3C">
        <w:rPr>
          <w:rFonts w:ascii="Times New Roman" w:hAnsi="Times New Roman" w:cs="Times New Roman"/>
          <w:sz w:val="28"/>
          <w:szCs w:val="28"/>
        </w:rPr>
        <w:t>, «Осень-раскрасавица» (Муз</w:t>
      </w:r>
      <w:proofErr w:type="gramStart"/>
      <w:r w:rsidRPr="000B7B3C">
        <w:rPr>
          <w:rFonts w:ascii="Times New Roman" w:hAnsi="Times New Roman" w:cs="Times New Roman"/>
          <w:sz w:val="28"/>
          <w:szCs w:val="28"/>
        </w:rPr>
        <w:t>.</w:t>
      </w:r>
      <w:proofErr w:type="gramEnd"/>
      <w:r w:rsidRPr="000B7B3C">
        <w:rPr>
          <w:rFonts w:ascii="Times New Roman" w:hAnsi="Times New Roman" w:cs="Times New Roman"/>
          <w:sz w:val="28"/>
          <w:szCs w:val="28"/>
        </w:rPr>
        <w:t xml:space="preserve"> и сл. Г. </w:t>
      </w:r>
      <w:proofErr w:type="spellStart"/>
      <w:r w:rsidRPr="000B7B3C">
        <w:rPr>
          <w:rFonts w:ascii="Times New Roman" w:hAnsi="Times New Roman" w:cs="Times New Roman"/>
          <w:sz w:val="28"/>
          <w:szCs w:val="28"/>
        </w:rPr>
        <w:t>Азаматова</w:t>
      </w:r>
      <w:proofErr w:type="spellEnd"/>
      <w:r w:rsidRPr="000B7B3C">
        <w:rPr>
          <w:rFonts w:ascii="Times New Roman" w:hAnsi="Times New Roman" w:cs="Times New Roman"/>
          <w:sz w:val="28"/>
          <w:szCs w:val="28"/>
        </w:rPr>
        <w:t>-Бас)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Осенние частушки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Прослушивание музыкальных произведений П. И. Чайковский «Времена года», А. Филиппенко «Танец осенних листочков», А. Вивальди «Осень», И. </w:t>
      </w:r>
      <w:proofErr w:type="spellStart"/>
      <w:r w:rsidRPr="000B7B3C">
        <w:rPr>
          <w:rFonts w:ascii="Times New Roman" w:hAnsi="Times New Roman" w:cs="Times New Roman"/>
          <w:sz w:val="28"/>
          <w:szCs w:val="28"/>
        </w:rPr>
        <w:t>Кореневский</w:t>
      </w:r>
      <w:proofErr w:type="spellEnd"/>
      <w:r w:rsidRPr="000B7B3C">
        <w:rPr>
          <w:rFonts w:ascii="Times New Roman" w:hAnsi="Times New Roman" w:cs="Times New Roman"/>
          <w:sz w:val="28"/>
          <w:szCs w:val="28"/>
        </w:rPr>
        <w:t xml:space="preserve"> «Осенью, В. </w:t>
      </w:r>
      <w:proofErr w:type="spellStart"/>
      <w:r w:rsidRPr="000B7B3C">
        <w:rPr>
          <w:rFonts w:ascii="Times New Roman" w:hAnsi="Times New Roman" w:cs="Times New Roman"/>
          <w:sz w:val="28"/>
          <w:szCs w:val="28"/>
        </w:rPr>
        <w:t>Тюльпанова</w:t>
      </w:r>
      <w:proofErr w:type="spellEnd"/>
      <w:r w:rsidRPr="000B7B3C">
        <w:rPr>
          <w:rFonts w:ascii="Times New Roman" w:hAnsi="Times New Roman" w:cs="Times New Roman"/>
          <w:sz w:val="28"/>
          <w:szCs w:val="28"/>
        </w:rPr>
        <w:t xml:space="preserve"> «Сказочный лес».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Физическое развитие Подвижные игры: «Белкины запасы», «Раз, два, три – названный лист бери», «У медведя во бору», «Перелет птиц», «Гуси», «Филин и пташки», «Поедем в лес», «Вершки и корешки», «Совушка», эстафета «Собери осенний букет».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Физкультминутки: «Аист», «Капуста», дыхательная гимнастика «Ветерок», пальчиковая гимнастика: «Вышел дождик погулять», «</w:t>
      </w:r>
      <w:proofErr w:type="spellStart"/>
      <w:r w:rsidRPr="000B7B3C">
        <w:rPr>
          <w:rFonts w:ascii="Times New Roman" w:hAnsi="Times New Roman" w:cs="Times New Roman"/>
          <w:sz w:val="28"/>
          <w:szCs w:val="28"/>
        </w:rPr>
        <w:t>Здравству</w:t>
      </w:r>
      <w:proofErr w:type="spellEnd"/>
      <w:r w:rsidRPr="000B7B3C">
        <w:rPr>
          <w:rFonts w:ascii="Times New Roman" w:hAnsi="Times New Roman" w:cs="Times New Roman"/>
          <w:sz w:val="28"/>
          <w:szCs w:val="28"/>
        </w:rPr>
        <w:t>, осень золотая», «Осень» и др.</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Культурно - досуговая деятельность: - Праздник осени «Осенняя сказка»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викторина «Осенние забавы»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выставка поделок: «Разноцветная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Взаимодействие </w:t>
      </w:r>
      <w:proofErr w:type="gramStart"/>
      <w:r w:rsidRPr="000B7B3C">
        <w:rPr>
          <w:rFonts w:ascii="Times New Roman" w:hAnsi="Times New Roman" w:cs="Times New Roman"/>
          <w:sz w:val="28"/>
          <w:szCs w:val="28"/>
        </w:rPr>
        <w:t>с родителям</w:t>
      </w:r>
      <w:proofErr w:type="gramEnd"/>
      <w:r w:rsidRPr="000B7B3C">
        <w:rPr>
          <w:rFonts w:ascii="Times New Roman" w:hAnsi="Times New Roman" w:cs="Times New Roman"/>
          <w:sz w:val="28"/>
          <w:szCs w:val="28"/>
        </w:rPr>
        <w:t>: - Консультации: «Закаливание, профилактика простудных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и инфекционных заболеваний», «Профилактика гриппа у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Папки-передвижки: «Золотая Осень», «Осени месяцы».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Памятки: «Рекомендации родителям по верхней одежде ребёнка в осенний период», «Осенние пословицы».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Сбор природного материала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участие в выставке «Разноцветная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помощь в подготовке к празднику «Осенняя сказка» (изготовление атрибутов, костюмов, разучивание стихов, песен, частушек);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Перспективный план реализации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неделя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Название мероприятий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Ответственный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Понедельник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Ознакомление с предметным и социальным окружением. Беседа «То, что растет живое»;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Развитие речи. Пересказ произведения К. Ушинского «Четыре желания»;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Прослушивание музыкальных произведений: П. Чайковский «Времена года», А. Вивальди «Времена года»;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Наблюдение «Что цветет на нашем участке»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С. Р. И «Магазин цветов».</w:t>
      </w: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Вторник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«Разноцветный лес» (штампование листьями». Оформление коллективной работы.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Эстафета «Собери осенний букет»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«С какого дерева лист?»;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4. Чтение стихов Н. Егоровой «Листопад», А. Пушкин «Уж небо осенью дышало», А. Толстой «Осень, обсыпается весь наш бедный сад…» К. Бальмонт «Осень»; А. Майков «Осенние листья»; Е. Трутнева «Листопад», «Улетает лето»;5. Физкультминутка «1,2,3,4,5 –листики начнем считать»;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Среда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Развитие речи. Заучивание стихотворения Е. Трутневой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Прослушивание музыкального произведения: А. Филиппенко «Танец осенних листочков»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Разучивании «Танца с зонтиками» для утренника.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Памятка для родителей «Осенние пословицы»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Д/и «Возвратим осени память».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Четверг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«Лес, точно терем расписной»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Чтение стихотворения И. А. Бунина «Лес, точно терем расписной…»,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Разучивание песни к утреннику «Осень-раскрасавица», муз</w:t>
      </w:r>
      <w:proofErr w:type="gramStart"/>
      <w:r w:rsidRPr="000B7B3C">
        <w:rPr>
          <w:rFonts w:ascii="Times New Roman" w:hAnsi="Times New Roman" w:cs="Times New Roman"/>
          <w:sz w:val="28"/>
          <w:szCs w:val="28"/>
        </w:rPr>
        <w:t>.</w:t>
      </w:r>
      <w:proofErr w:type="gramEnd"/>
      <w:r w:rsidRPr="000B7B3C">
        <w:rPr>
          <w:rFonts w:ascii="Times New Roman" w:hAnsi="Times New Roman" w:cs="Times New Roman"/>
          <w:sz w:val="28"/>
          <w:szCs w:val="28"/>
        </w:rPr>
        <w:t xml:space="preserve"> и сл. Г. </w:t>
      </w:r>
      <w:proofErr w:type="spellStart"/>
      <w:r w:rsidRPr="000B7B3C">
        <w:rPr>
          <w:rFonts w:ascii="Times New Roman" w:hAnsi="Times New Roman" w:cs="Times New Roman"/>
          <w:sz w:val="28"/>
          <w:szCs w:val="28"/>
        </w:rPr>
        <w:t>Азаматова</w:t>
      </w:r>
      <w:proofErr w:type="spellEnd"/>
      <w:r w:rsidRPr="000B7B3C">
        <w:rPr>
          <w:rFonts w:ascii="Times New Roman" w:hAnsi="Times New Roman" w:cs="Times New Roman"/>
          <w:sz w:val="28"/>
          <w:szCs w:val="28"/>
        </w:rPr>
        <w:t>-Бас.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Сюжетно-ролевая игра «На прогулке в осеннем лесу»;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Дыхательная гимнастика «Ветерок».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Пятница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1. Познавательно-исследовательская деятельность «Почему осенние листья опадают».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2.Д/и «С какого дерева листок»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Художественно-эстетическое развитие «Аппликация из осенних листьев»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4.П/и «Раз, два, три, названный лист бери»;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5.Чтение пословиц, поговорок, загадок об осени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неделя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Название мероприятий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Ответственный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Понедельник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Ознакомление с миром природы. «Листопад, листопад – листья желтые летят».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2. Развитие речи. Пересказ </w:t>
      </w:r>
      <w:proofErr w:type="spellStart"/>
      <w:r w:rsidRPr="000B7B3C">
        <w:rPr>
          <w:rFonts w:ascii="Times New Roman" w:hAnsi="Times New Roman" w:cs="Times New Roman"/>
          <w:sz w:val="28"/>
          <w:szCs w:val="28"/>
        </w:rPr>
        <w:t>произвелдения</w:t>
      </w:r>
      <w:proofErr w:type="spellEnd"/>
      <w:r w:rsidRPr="000B7B3C">
        <w:rPr>
          <w:rFonts w:ascii="Times New Roman" w:hAnsi="Times New Roman" w:cs="Times New Roman"/>
          <w:sz w:val="28"/>
          <w:szCs w:val="28"/>
        </w:rPr>
        <w:t xml:space="preserve"> В. </w:t>
      </w:r>
      <w:proofErr w:type="spellStart"/>
      <w:r w:rsidRPr="000B7B3C">
        <w:rPr>
          <w:rFonts w:ascii="Times New Roman" w:hAnsi="Times New Roman" w:cs="Times New Roman"/>
          <w:sz w:val="28"/>
          <w:szCs w:val="28"/>
        </w:rPr>
        <w:t>Чаплиной</w:t>
      </w:r>
      <w:proofErr w:type="spellEnd"/>
      <w:r w:rsidRPr="000B7B3C">
        <w:rPr>
          <w:rFonts w:ascii="Times New Roman" w:hAnsi="Times New Roman" w:cs="Times New Roman"/>
          <w:sz w:val="28"/>
          <w:szCs w:val="28"/>
        </w:rPr>
        <w:t xml:space="preserve"> «Лес осенью»</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Папка-передвижка для родителей «Осенние месяцы».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«Осенние приметы».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Пальчиковая гимнастка «Вышел дождик погулять»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6. Разучивание песни «Дождик», сл. Ю. </w:t>
      </w:r>
      <w:proofErr w:type="spellStart"/>
      <w:r w:rsidRPr="000B7B3C">
        <w:rPr>
          <w:rFonts w:ascii="Times New Roman" w:hAnsi="Times New Roman" w:cs="Times New Roman"/>
          <w:sz w:val="28"/>
          <w:szCs w:val="28"/>
        </w:rPr>
        <w:t>Верижников</w:t>
      </w:r>
      <w:proofErr w:type="spellEnd"/>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Вторник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«Ветка рябины»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«Осенняя прогулка в парк»;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«Овощи-фрукты»;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П/и «У медведя во бору»;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Беседа «Осенний лес»;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Наблюдение «Кто помогал цветам расти?»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Среда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Речевое развитие. Беседа «Сколько красок у осени?».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Хороводная игра «Что нам осень принесла»;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«Две корзинки»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Дыхательная гимнастика «Ветерок»;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Чтение басни И. Крылова «Стрекоза и муравей»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Четверг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Рассматривание репродукций картин: И. С. Остроухов «Золотая осень», И. И. Левитан «Золотая осень», Г. Мясоедов «Осенний пейзаж», В. Поленов «Золотая осень», П. Кончаловский «Первый снег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Д/и «Какая бывает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П/и «Раз, два, три – названный лист бери»;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Физкультминутка «Капуста»;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5. Чтение произведения К. </w:t>
      </w:r>
      <w:proofErr w:type="spellStart"/>
      <w:r w:rsidRPr="000B7B3C">
        <w:rPr>
          <w:rFonts w:ascii="Times New Roman" w:hAnsi="Times New Roman" w:cs="Times New Roman"/>
          <w:sz w:val="28"/>
          <w:szCs w:val="28"/>
        </w:rPr>
        <w:t>Чашева</w:t>
      </w:r>
      <w:proofErr w:type="spellEnd"/>
      <w:r w:rsidRPr="000B7B3C">
        <w:rPr>
          <w:rFonts w:ascii="Times New Roman" w:hAnsi="Times New Roman" w:cs="Times New Roman"/>
          <w:sz w:val="28"/>
          <w:szCs w:val="28"/>
        </w:rPr>
        <w:t xml:space="preserve"> «Деревья спят»;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Пятница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Продуктивная деятельность (конструирование из бумаги) «Осенний лист». Оформление коллективной работы «Осеннее дерево»;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 2. Художественно-эстетическое развитие (Лепка) «Осеннее дерево»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«С какого дерева лист?»;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4.П/и «Поедем в лес»;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lastRenderedPageBreak/>
        <w:t>5.Творческое рассказывание «Мы гуляли на участке»;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неделя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Название мероприятий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Ответственный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Понедельник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Ознакомление с предметным и социальным окружением «Перелетные и зимующие птицы»;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Заучивание стихотворения А. Фета «Ласточки пропали»;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Разучивания танца «Разноцветная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«Запасы зверей»;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П/и «Перелет птиц»;</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Консультация для родителей: «Закаливание, профилактика простудных и инфекционных заболеваний»;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Вторник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«Летят перелетные птицы»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Чтение произведения об осени М. Пришвина «Птицы и листья»;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Физкультминутка «Аист»;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«Что лишнее?»;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П/и Гуси»;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Наблюдение «Почему осенью птицы прилетают к жилищам людей?»;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Среда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Развитие речи. Экскурсия в парк. Составление рассказа «Что я видел в парке?»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Разучивание осенних частушек к утреннику.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Наблюдение «Чем отличается ель от других деревьев осенью»;</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«Чудесный мешочек»;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Памятка для родителей «Рекомендации родителям по верхней одежде ребенка в осенний период»</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Четверг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«Осенние мотивы» (сказочный гриб);</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2. Чтение произведения Ю. </w:t>
      </w:r>
      <w:proofErr w:type="spellStart"/>
      <w:r w:rsidRPr="000B7B3C">
        <w:rPr>
          <w:rFonts w:ascii="Times New Roman" w:hAnsi="Times New Roman" w:cs="Times New Roman"/>
          <w:sz w:val="28"/>
          <w:szCs w:val="28"/>
        </w:rPr>
        <w:t>Тувима</w:t>
      </w:r>
      <w:proofErr w:type="spellEnd"/>
      <w:r w:rsidRPr="000B7B3C">
        <w:rPr>
          <w:rFonts w:ascii="Times New Roman" w:hAnsi="Times New Roman" w:cs="Times New Roman"/>
          <w:sz w:val="28"/>
          <w:szCs w:val="28"/>
        </w:rPr>
        <w:t xml:space="preserve"> «Овощи»;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П/и «Белкины запасы»;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Разучивании танца «Разноцветная осень» к утреннику;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Д/и «Хлопай в ладоши»;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Папка-передвижка для родителей «Золотая осень»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Пятница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Познавательно-исследовательская деятельность «Красящие и косметические свойства овощей».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Художественно-эстетическое развитие «Осенний ковер»</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«Доскажи словечко»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С. Р. И «Овощной магазин»</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П/и «вершки и корешки»;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Составление описательных рассказов об овощах и фруктах;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неделя</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Название мероприятий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Ответственный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Понедельник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Ознакомление с окружающим миром «грибы»;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Пересказ произведения Н. Павлова «Опенки»;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Разучивания «Танца Василисы с подружками» для утренника;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«Съедобные и ядовитые грибы»;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П/и «У медведя во бору»;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6. Консультация для родителей: «Профилактика гриппа у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Вторник</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«Осенний натюрморт» (корзина с грибами);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Чтение произведения И. Соколова-Микитова «</w:t>
      </w:r>
      <w:proofErr w:type="spellStart"/>
      <w:r w:rsidRPr="000B7B3C">
        <w:rPr>
          <w:rFonts w:ascii="Times New Roman" w:hAnsi="Times New Roman" w:cs="Times New Roman"/>
          <w:sz w:val="28"/>
          <w:szCs w:val="28"/>
        </w:rPr>
        <w:t>Листопадничек</w:t>
      </w:r>
      <w:proofErr w:type="spellEnd"/>
      <w:r w:rsidRPr="000B7B3C">
        <w:rPr>
          <w:rFonts w:ascii="Times New Roman" w:hAnsi="Times New Roman" w:cs="Times New Roman"/>
          <w:sz w:val="28"/>
          <w:szCs w:val="28"/>
        </w:rPr>
        <w:t>»;</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Пальчиковая гимнастика «Вышел дождик погулять»;</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«Найди пару»;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П/</w:t>
      </w:r>
      <w:proofErr w:type="gramStart"/>
      <w:r w:rsidRPr="000B7B3C">
        <w:rPr>
          <w:rFonts w:ascii="Times New Roman" w:hAnsi="Times New Roman" w:cs="Times New Roman"/>
          <w:sz w:val="28"/>
          <w:szCs w:val="28"/>
        </w:rPr>
        <w:t>и ;</w:t>
      </w:r>
      <w:proofErr w:type="gramEnd"/>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Наблюдение «Почему исчезли насекомые?»;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Среда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Развитие речи. Пересказ произведения Н. Сладкова «Почему ноябрь пегий»;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Разучивание танца «Колдунов» к утреннику.</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Наблюдение «Нужно ли собирать семена дикорастущих растений»;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«Что растет на грядке?»;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Художественно-эстетическое развитие. Участие во всероссийском конкурсе рисунка и прикладного творчества «Осень-2018»</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Четверг</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Художественно-эстетическое развитие (Рисование) «Осень щедрая пора;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xml:space="preserve">2. Чтение произведения Ю. </w:t>
      </w:r>
      <w:proofErr w:type="spellStart"/>
      <w:r w:rsidRPr="000B7B3C">
        <w:rPr>
          <w:rFonts w:ascii="Times New Roman" w:hAnsi="Times New Roman" w:cs="Times New Roman"/>
          <w:sz w:val="28"/>
          <w:szCs w:val="28"/>
        </w:rPr>
        <w:t>Тувима</w:t>
      </w:r>
      <w:proofErr w:type="spellEnd"/>
      <w:r w:rsidRPr="000B7B3C">
        <w:rPr>
          <w:rFonts w:ascii="Times New Roman" w:hAnsi="Times New Roman" w:cs="Times New Roman"/>
          <w:sz w:val="28"/>
          <w:szCs w:val="28"/>
        </w:rPr>
        <w:t xml:space="preserve"> «Овощи»;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П/и «Белкины запасы»;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Д/и «Какой сок, варенье?»;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Праздник осени «Осенняя сказка»;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Пятница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Продуктивная деятельность. Конструирование из бумаги «Грибок». Оформление коллективной работы «Грибная поляна»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Художественно–эстетическое развитие (лепка) «За грибами в осенний лес» (корзинка с грибами);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3. Д/и «Осенние слова»»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4. Наблюдение «Что было сначала, что будет потом»;</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0B7B3C"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5. Викторина «Осенние забавы»;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III. Подведение итогов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1. Продукт проектной деятельности: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выставка «Разноцветная осень» («Аппликация из осенних листочков», коллективная работа «Осенний клен», коллективная работа «Волшебные листопад», коллективная работа «Лебеди на пруду», коллективная работа «Разноцветный лес», «Грибная поляна».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Поделки из пластилина: «Корзина с грибами», «Лебедушка», «Осеннее дерево».</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рисунки «Осенние мотивы» (сказочный гриб, «Разноцветный лес» (штампование листьями, «Осенний натюрморт» (корзинка с грибами, «Лес – точно терем расписной», «Летят перелетные птицы», «Ветка рябины», «Яблоня с яблоками».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аппликации: «Осенний ковер», «Аппликация из осенних листочков»</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поделки из бумаги: «Грибок», «Кленовый лист»;</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участие в осеннем празднике «Осенняя сказка»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0B7B3C"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участие в районном конкурсе</w:t>
      </w:r>
      <w:r w:rsidR="002100DE" w:rsidRPr="000B7B3C">
        <w:rPr>
          <w:rFonts w:ascii="Times New Roman" w:hAnsi="Times New Roman" w:cs="Times New Roman"/>
          <w:sz w:val="28"/>
          <w:szCs w:val="28"/>
        </w:rPr>
        <w:t xml:space="preserve"> рисунка и пр</w:t>
      </w:r>
      <w:r w:rsidRPr="000B7B3C">
        <w:rPr>
          <w:rFonts w:ascii="Times New Roman" w:hAnsi="Times New Roman" w:cs="Times New Roman"/>
          <w:sz w:val="28"/>
          <w:szCs w:val="28"/>
        </w:rPr>
        <w:t>икладного творчества «Осень-2021</w:t>
      </w:r>
      <w:r w:rsidR="002100DE" w:rsidRPr="000B7B3C">
        <w:rPr>
          <w:rFonts w:ascii="Times New Roman" w:hAnsi="Times New Roman" w:cs="Times New Roman"/>
          <w:sz w:val="28"/>
          <w:szCs w:val="28"/>
        </w:rPr>
        <w:t>»</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-папки-раскладушки для родителей: «Закаливание, профилактика простудных</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и инфекционных заболеваний», «Профилактика гриппа у детей», «Золотая осень», «Осенние месяцы».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составление портфолио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презентация проекта;</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2. Анализ результатов работы.</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В ходе реализации проекта у детей: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развивались творческие способности,</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углубились знания о природе, укрепилось представление о необходимости бережного отношения к ней,</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совершенствовалось умение осуществлять экспериментальную деятельность, устанавливать причинно-следственные связи в окружающем мире,</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расширился и активизировался словарный запас,</w:t>
      </w:r>
    </w:p>
    <w:p w:rsidR="002100DE" w:rsidRPr="000B7B3C" w:rsidRDefault="002100DE" w:rsidP="000B7B3C">
      <w:pPr>
        <w:spacing w:line="240" w:lineRule="auto"/>
        <w:rPr>
          <w:rFonts w:ascii="Times New Roman" w:hAnsi="Times New Roman" w:cs="Times New Roman"/>
          <w:sz w:val="28"/>
          <w:szCs w:val="28"/>
        </w:rPr>
      </w:pP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 у родителей появился интерес к проектной деятельности, они с удовольствием принимали участие в</w:t>
      </w:r>
      <w:r w:rsidR="000B7B3C" w:rsidRPr="000B7B3C">
        <w:rPr>
          <w:rFonts w:ascii="Times New Roman" w:hAnsi="Times New Roman" w:cs="Times New Roman"/>
          <w:sz w:val="28"/>
          <w:szCs w:val="28"/>
        </w:rPr>
        <w:t xml:space="preserve"> изготовлении поделок </w:t>
      </w:r>
      <w:proofErr w:type="gramStart"/>
      <w:r w:rsidR="000B7B3C" w:rsidRPr="000B7B3C">
        <w:rPr>
          <w:rFonts w:ascii="Times New Roman" w:hAnsi="Times New Roman" w:cs="Times New Roman"/>
          <w:sz w:val="28"/>
          <w:szCs w:val="28"/>
        </w:rPr>
        <w:t xml:space="preserve">и </w:t>
      </w:r>
      <w:r w:rsidRPr="000B7B3C">
        <w:rPr>
          <w:rFonts w:ascii="Times New Roman" w:hAnsi="Times New Roman" w:cs="Times New Roman"/>
          <w:sz w:val="28"/>
          <w:szCs w:val="28"/>
        </w:rPr>
        <w:t xml:space="preserve"> оформлении</w:t>
      </w:r>
      <w:proofErr w:type="gramEnd"/>
      <w:r w:rsidRPr="000B7B3C">
        <w:rPr>
          <w:rFonts w:ascii="Times New Roman" w:hAnsi="Times New Roman" w:cs="Times New Roman"/>
          <w:sz w:val="28"/>
          <w:szCs w:val="28"/>
        </w:rPr>
        <w:t xml:space="preserve"> выставки.</w:t>
      </w:r>
    </w:p>
    <w:p w:rsidR="002100DE" w:rsidRPr="000B7B3C" w:rsidRDefault="002100DE" w:rsidP="000B7B3C">
      <w:pPr>
        <w:spacing w:line="240" w:lineRule="auto"/>
        <w:rPr>
          <w:rFonts w:ascii="Times New Roman" w:hAnsi="Times New Roman" w:cs="Times New Roman"/>
          <w:sz w:val="28"/>
          <w:szCs w:val="28"/>
        </w:rPr>
      </w:pPr>
      <w:r w:rsidRPr="000B7B3C">
        <w:rPr>
          <w:rFonts w:ascii="Times New Roman" w:hAnsi="Times New Roman" w:cs="Times New Roman"/>
          <w:sz w:val="28"/>
          <w:szCs w:val="28"/>
        </w:rPr>
        <w:t>По теме: методические разработки, презентации и конспекты</w:t>
      </w:r>
    </w:p>
    <w:p w:rsidR="002100DE" w:rsidRPr="000B7B3C" w:rsidRDefault="002100DE" w:rsidP="000B7B3C">
      <w:pPr>
        <w:spacing w:line="240" w:lineRule="auto"/>
        <w:rPr>
          <w:rFonts w:ascii="Times New Roman" w:hAnsi="Times New Roman" w:cs="Times New Roman"/>
          <w:sz w:val="28"/>
          <w:szCs w:val="28"/>
        </w:rPr>
      </w:pPr>
    </w:p>
    <w:p w:rsidR="00015321" w:rsidRPr="000B7B3C" w:rsidRDefault="00015321" w:rsidP="000B7B3C">
      <w:pPr>
        <w:spacing w:line="240" w:lineRule="auto"/>
        <w:rPr>
          <w:rFonts w:ascii="Times New Roman" w:hAnsi="Times New Roman" w:cs="Times New Roman"/>
          <w:sz w:val="28"/>
          <w:szCs w:val="28"/>
        </w:rPr>
      </w:pPr>
    </w:p>
    <w:sectPr w:rsidR="00015321" w:rsidRPr="000B7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49"/>
    <w:rsid w:val="00015321"/>
    <w:rsid w:val="000B7B3C"/>
    <w:rsid w:val="002100DE"/>
    <w:rsid w:val="00312742"/>
    <w:rsid w:val="004044FE"/>
    <w:rsid w:val="004C6631"/>
    <w:rsid w:val="00923A23"/>
    <w:rsid w:val="00DA5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1605"/>
  <w15:chartTrackingRefBased/>
  <w15:docId w15:val="{5C89EF03-3580-4E9F-8C20-266A1F9C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41</Pages>
  <Words>4977</Words>
  <Characters>28372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Дунаева</dc:creator>
  <cp:keywords/>
  <dc:description/>
  <cp:lastModifiedBy>Мария Дунаева</cp:lastModifiedBy>
  <cp:revision>4</cp:revision>
  <dcterms:created xsi:type="dcterms:W3CDTF">2021-11-12T05:18:00Z</dcterms:created>
  <dcterms:modified xsi:type="dcterms:W3CDTF">2021-11-12T07:32:00Z</dcterms:modified>
</cp:coreProperties>
</file>